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5B099E" w:rsidRDefault="00BC53F4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>учителей географии</w:t>
      </w:r>
    </w:p>
    <w:p w:rsidR="00BC53F4" w:rsidRPr="00BC53F4" w:rsidRDefault="005B099E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3F4" w:rsidRPr="00B16D16" w:rsidRDefault="00BC53F4" w:rsidP="00BC53F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B16D16">
        <w:rPr>
          <w:rFonts w:ascii="Times New Roman" w:eastAsia="Times New Roman" w:hAnsi="Times New Roman" w:cs="Times New Roman"/>
          <w:b/>
          <w:lang w:eastAsia="ru-RU"/>
        </w:rPr>
        <w:t>Цель:</w:t>
      </w:r>
      <w:r w:rsidRPr="00B16D16">
        <w:rPr>
          <w:rFonts w:ascii="Times New Roman" w:eastAsia="Times New Roman" w:hAnsi="Times New Roman" w:cs="Times New Roman"/>
          <w:lang w:eastAsia="ru-RU"/>
        </w:rPr>
        <w:t xml:space="preserve"> </w:t>
      </w:r>
      <w:r w:rsidR="005B099E" w:rsidRPr="00B16D16">
        <w:rPr>
          <w:rFonts w:ascii="Times New Roman" w:eastAsia="Times New Roman" w:hAnsi="Times New Roman" w:cs="Times New Roman"/>
          <w:lang w:eastAsia="ru-RU"/>
        </w:rPr>
        <w:t>созда</w:t>
      </w:r>
      <w:r w:rsidR="00E60C0A" w:rsidRPr="00B16D16">
        <w:rPr>
          <w:rFonts w:ascii="Times New Roman" w:eastAsia="Times New Roman" w:hAnsi="Times New Roman" w:cs="Times New Roman"/>
          <w:lang w:eastAsia="ru-RU"/>
        </w:rPr>
        <w:t>ние</w:t>
      </w:r>
      <w:r w:rsidR="005B099E" w:rsidRPr="00B16D16">
        <w:rPr>
          <w:rFonts w:ascii="Times New Roman" w:eastAsia="Times New Roman" w:hAnsi="Times New Roman" w:cs="Times New Roman"/>
          <w:lang w:eastAsia="ru-RU"/>
        </w:rPr>
        <w:t xml:space="preserve"> оптимальны</w:t>
      </w:r>
      <w:r w:rsidR="00E60C0A" w:rsidRPr="00B16D16">
        <w:rPr>
          <w:rFonts w:ascii="Times New Roman" w:eastAsia="Times New Roman" w:hAnsi="Times New Roman" w:cs="Times New Roman"/>
          <w:lang w:eastAsia="ru-RU"/>
        </w:rPr>
        <w:t>х</w:t>
      </w:r>
      <w:r w:rsidR="005B099E" w:rsidRPr="00B16D16">
        <w:rPr>
          <w:rFonts w:ascii="Times New Roman" w:eastAsia="Times New Roman" w:hAnsi="Times New Roman" w:cs="Times New Roman"/>
          <w:lang w:eastAsia="ru-RU"/>
        </w:rPr>
        <w:t xml:space="preserve"> услови</w:t>
      </w:r>
      <w:r w:rsidR="00E60C0A" w:rsidRPr="00B16D16">
        <w:rPr>
          <w:rFonts w:ascii="Times New Roman" w:eastAsia="Times New Roman" w:hAnsi="Times New Roman" w:cs="Times New Roman"/>
          <w:lang w:eastAsia="ru-RU"/>
        </w:rPr>
        <w:t>й</w:t>
      </w:r>
      <w:r w:rsidR="005B099E" w:rsidRPr="00B16D16">
        <w:rPr>
          <w:rFonts w:ascii="Times New Roman" w:eastAsia="Times New Roman" w:hAnsi="Times New Roman" w:cs="Times New Roman"/>
          <w:lang w:eastAsia="ru-RU"/>
        </w:rPr>
        <w:t>, способствующи</w:t>
      </w:r>
      <w:r w:rsidR="00E60C0A" w:rsidRPr="00B16D16">
        <w:rPr>
          <w:rFonts w:ascii="Times New Roman" w:eastAsia="Times New Roman" w:hAnsi="Times New Roman" w:cs="Times New Roman"/>
          <w:lang w:eastAsia="ru-RU"/>
        </w:rPr>
        <w:t>х</w:t>
      </w:r>
      <w:r w:rsidR="005B099E" w:rsidRPr="00B16D16">
        <w:rPr>
          <w:rFonts w:ascii="Times New Roman" w:eastAsia="Times New Roman" w:hAnsi="Times New Roman" w:cs="Times New Roman"/>
          <w:lang w:eastAsia="ru-RU"/>
        </w:rPr>
        <w:t xml:space="preserve"> развитию личности ребенка, формированию у учащихся потребности в обучении и саморазвитии в соответствии со своими задатками и способностями, повышению качества образования</w:t>
      </w:r>
      <w:r w:rsidRPr="00B16D16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BC53F4" w:rsidRPr="00B16D16" w:rsidRDefault="00BC53F4" w:rsidP="00BC53F4">
      <w:pPr>
        <w:spacing w:after="0"/>
        <w:rPr>
          <w:rFonts w:ascii="Times New Roman" w:eastAsia="Times New Roman" w:hAnsi="Times New Roman" w:cs="Times New Roman"/>
          <w:b/>
        </w:rPr>
      </w:pPr>
      <w:r w:rsidRPr="00B16D16">
        <w:rPr>
          <w:rFonts w:ascii="Times New Roman" w:eastAsia="Times New Roman" w:hAnsi="Times New Roman" w:cs="Times New Roman"/>
          <w:b/>
        </w:rPr>
        <w:t xml:space="preserve">Задачи: </w:t>
      </w:r>
    </w:p>
    <w:p w:rsidR="00BC53F4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Повысить качество образования (совершенствование системы подготовки учащихся к итоговой аттестации, формирование внутренней оценки качества обученности учащихся, анализ контрольных работ, пробных работ ОГЭ и ЕГЭ)</w:t>
      </w:r>
      <w:r w:rsidR="00BC53F4" w:rsidRPr="00B16D16">
        <w:rPr>
          <w:rFonts w:ascii="Times New Roman" w:eastAsia="Times New Roman" w:hAnsi="Times New Roman" w:cs="Times New Roman"/>
        </w:rPr>
        <w:t>.</w:t>
      </w:r>
    </w:p>
    <w:p w:rsidR="00BC53F4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Овладеть технологиями работы с интерактивным оборудованием и активизировать его использования в учебном процессе</w:t>
      </w:r>
      <w:r w:rsidR="00BC53F4" w:rsidRPr="00B16D16">
        <w:rPr>
          <w:rFonts w:ascii="Times New Roman" w:eastAsia="Times New Roman" w:hAnsi="Times New Roman" w:cs="Times New Roman"/>
        </w:rPr>
        <w:t>.</w:t>
      </w:r>
    </w:p>
    <w:p w:rsidR="00BC53F4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Продолжить работу по внедрению интернет-технологий при подготовке учителей к урокам</w:t>
      </w:r>
      <w:r w:rsidR="00BC53F4" w:rsidRPr="00B16D16">
        <w:rPr>
          <w:rFonts w:ascii="Times New Roman" w:eastAsia="Times New Roman" w:hAnsi="Times New Roman" w:cs="Times New Roman"/>
        </w:rPr>
        <w:t>.</w:t>
      </w:r>
    </w:p>
    <w:p w:rsidR="00BC53F4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Совершенствовать применение технологий и методики работы с одаренными детьми</w:t>
      </w:r>
      <w:r w:rsidR="00BC53F4" w:rsidRPr="00B16D16">
        <w:rPr>
          <w:rFonts w:ascii="Times New Roman" w:eastAsia="Times New Roman" w:hAnsi="Times New Roman" w:cs="Times New Roman"/>
        </w:rPr>
        <w:t>.</w:t>
      </w:r>
    </w:p>
    <w:p w:rsidR="00486FD3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Повышать профессиональное мастерство педагогов через самообразование, участие в творческих мастерских, использование современных информационных технологий.</w:t>
      </w:r>
    </w:p>
    <w:p w:rsidR="00486FD3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Создать необходимые условия для обеспечения инновационной педагогической практики учителей, самообразования, использование современных технологий (в том числе ИКТ) и обобщения передового педагогического опыта.</w:t>
      </w:r>
    </w:p>
    <w:p w:rsidR="00486FD3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Создавать условия для самоопределения, построения учащимися индивидуальных образовательных маршрутов, тем самым формировать у учащихся выпускных классов базу знаний для успешного прохождения независимой экспертизы оценки знаний, сдачи ЕГЭ, ОГЭ и поступление в ВУЗы и СУЗы в соответствии с ФГОС ООО.</w:t>
      </w:r>
    </w:p>
    <w:p w:rsidR="00486FD3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Активизировать развитие творческих способностей, познавательной активности у учащихся, формирование навыков проектной и исследовательской деятельности на школьном, муниципальном и областном уровне.</w:t>
      </w:r>
    </w:p>
    <w:p w:rsidR="00486FD3" w:rsidRPr="00B16D16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16D16">
        <w:rPr>
          <w:rFonts w:ascii="Times New Roman" w:eastAsia="Times New Roman" w:hAnsi="Times New Roman" w:cs="Times New Roman"/>
        </w:rPr>
        <w:t>Совершенствовать работу МО посредством создания новых дистанционных форм работы.</w:t>
      </w:r>
    </w:p>
    <w:p w:rsidR="00BC53F4" w:rsidRPr="00B16D16" w:rsidRDefault="00486FD3" w:rsidP="00B16D16">
      <w:pPr>
        <w:pStyle w:val="af7"/>
        <w:numPr>
          <w:ilvl w:val="0"/>
          <w:numId w:val="15"/>
        </w:numPr>
        <w:rPr>
          <w:rFonts w:ascii="Times New Roman" w:eastAsia="Times New Roman" w:hAnsi="Times New Roman"/>
        </w:rPr>
      </w:pPr>
      <w:r w:rsidRPr="00B16D16">
        <w:rPr>
          <w:rFonts w:ascii="Times New Roman" w:eastAsia="Times New Roman" w:hAnsi="Times New Roman"/>
        </w:rPr>
        <w:t>Обобщать и распространять накопленный опыт работы педагогов.</w:t>
      </w: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B16D16" w:rsidTr="009009D5">
        <w:trPr>
          <w:trHeight w:val="570"/>
        </w:trPr>
        <w:tc>
          <w:tcPr>
            <w:tcW w:w="560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5814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 xml:space="preserve">Дата и место </w:t>
            </w:r>
          </w:p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38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>Ответственный</w:t>
            </w:r>
          </w:p>
        </w:tc>
      </w:tr>
      <w:tr w:rsidR="00BC53F4" w:rsidRPr="00B16D16" w:rsidTr="009009D5">
        <w:trPr>
          <w:trHeight w:val="277"/>
        </w:trPr>
        <w:tc>
          <w:tcPr>
            <w:tcW w:w="10465" w:type="dxa"/>
            <w:gridSpan w:val="4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16D16">
              <w:rPr>
                <w:rFonts w:ascii="Times New Roman" w:eastAsia="Times New Roman" w:hAnsi="Times New Roman" w:cs="Times New Roman"/>
                <w:b/>
              </w:rPr>
              <w:t>Совещание</w:t>
            </w:r>
          </w:p>
        </w:tc>
      </w:tr>
      <w:tr w:rsidR="00BC53F4" w:rsidRPr="00B16D16" w:rsidTr="009009D5">
        <w:trPr>
          <w:trHeight w:val="847"/>
        </w:trPr>
        <w:tc>
          <w:tcPr>
            <w:tcW w:w="560" w:type="dxa"/>
          </w:tcPr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814" w:type="dxa"/>
          </w:tcPr>
          <w:p w:rsidR="00BC53F4" w:rsidRPr="00B16D16" w:rsidRDefault="004F4C14" w:rsidP="00900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«Содержание и основные направления деятельности ММО на 2025-2026 учебный год».</w:t>
            </w:r>
          </w:p>
        </w:tc>
        <w:tc>
          <w:tcPr>
            <w:tcW w:w="2149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Август, 2025 г.</w:t>
            </w:r>
            <w:r w:rsidRPr="00B16D1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BC53F4" w:rsidRPr="00B16D16" w:rsidRDefault="00BC53F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  <w:i/>
              </w:rPr>
              <w:t xml:space="preserve">на базе </w:t>
            </w:r>
            <w:r w:rsidR="004F4C14" w:rsidRPr="00B16D16">
              <w:rPr>
                <w:rFonts w:ascii="Times New Roman" w:eastAsia="Times New Roman" w:hAnsi="Times New Roman" w:cs="Times New Roman"/>
                <w:i/>
              </w:rPr>
              <w:t>МАОУ СОШ</w:t>
            </w:r>
            <w:r w:rsidRPr="00B16D16">
              <w:rPr>
                <w:rFonts w:ascii="Times New Roman" w:eastAsia="Times New Roman" w:hAnsi="Times New Roman" w:cs="Times New Roman"/>
                <w:i/>
              </w:rPr>
              <w:t xml:space="preserve"> № 1</w:t>
            </w:r>
            <w:r w:rsidR="004F4C14" w:rsidRPr="00B16D16">
              <w:rPr>
                <w:rFonts w:ascii="Times New Roman" w:eastAsia="Times New Roman" w:hAnsi="Times New Roman" w:cs="Times New Roman"/>
                <w:i/>
              </w:rPr>
              <w:t>6</w:t>
            </w:r>
          </w:p>
        </w:tc>
        <w:tc>
          <w:tcPr>
            <w:tcW w:w="1938" w:type="dxa"/>
          </w:tcPr>
          <w:p w:rsidR="00BC53F4" w:rsidRPr="00B16D16" w:rsidRDefault="00C254D8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Лушина Л.С</w:t>
            </w:r>
            <w:r w:rsidR="00BC53F4" w:rsidRPr="00B16D16">
              <w:rPr>
                <w:rFonts w:ascii="Times New Roman" w:eastAsia="Times New Roman" w:hAnsi="Times New Roman" w:cs="Times New Roman"/>
              </w:rPr>
              <w:t>.</w:t>
            </w:r>
          </w:p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C53F4" w:rsidRPr="00B16D16" w:rsidTr="009009D5">
        <w:trPr>
          <w:trHeight w:val="211"/>
        </w:trPr>
        <w:tc>
          <w:tcPr>
            <w:tcW w:w="10465" w:type="dxa"/>
            <w:gridSpan w:val="4"/>
          </w:tcPr>
          <w:p w:rsidR="00BC53F4" w:rsidRPr="00B16D16" w:rsidRDefault="004F4C1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6D16">
              <w:rPr>
                <w:rFonts w:ascii="Times New Roman" w:eastAsia="Times New Roman" w:hAnsi="Times New Roman" w:cs="Times New Roman"/>
                <w:b/>
                <w:bCs/>
              </w:rPr>
              <w:t xml:space="preserve">Совещание </w:t>
            </w:r>
          </w:p>
        </w:tc>
      </w:tr>
      <w:tr w:rsidR="00BC53F4" w:rsidRPr="00B16D16" w:rsidTr="009009D5">
        <w:trPr>
          <w:trHeight w:val="847"/>
        </w:trPr>
        <w:tc>
          <w:tcPr>
            <w:tcW w:w="560" w:type="dxa"/>
          </w:tcPr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814" w:type="dxa"/>
          </w:tcPr>
          <w:p w:rsidR="00BC53F4" w:rsidRPr="00B16D16" w:rsidRDefault="00BC53F4" w:rsidP="00900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16D16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4F4C14" w:rsidRPr="00B16D16">
              <w:rPr>
                <w:rFonts w:ascii="Times New Roman" w:eastAsia="Times New Roman" w:hAnsi="Times New Roman" w:cs="Times New Roman"/>
                <w:bCs/>
                <w:lang w:eastAsia="ru-RU"/>
              </w:rPr>
              <w:t>Этапы проектирования урока в соответствии с ФГОС».</w:t>
            </w:r>
          </w:p>
        </w:tc>
        <w:tc>
          <w:tcPr>
            <w:tcW w:w="2149" w:type="dxa"/>
          </w:tcPr>
          <w:p w:rsidR="00BC53F4" w:rsidRPr="00B16D16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Ноябрь, 2025 г.</w:t>
            </w:r>
          </w:p>
          <w:p w:rsidR="00BC53F4" w:rsidRPr="00B16D16" w:rsidRDefault="004F4C1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16D16">
              <w:rPr>
                <w:rFonts w:ascii="Times New Roman" w:eastAsia="Times New Roman" w:hAnsi="Times New Roman" w:cs="Times New Roman"/>
                <w:i/>
                <w:iCs/>
              </w:rPr>
              <w:t>на базе МАОУ СОШ № 16</w:t>
            </w:r>
          </w:p>
        </w:tc>
        <w:tc>
          <w:tcPr>
            <w:tcW w:w="1938" w:type="dxa"/>
          </w:tcPr>
          <w:p w:rsidR="00C254D8" w:rsidRPr="00B16D16" w:rsidRDefault="00C254D8" w:rsidP="00C254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Лушина Л.С.</w:t>
            </w:r>
          </w:p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53F4" w:rsidRPr="00B16D16" w:rsidTr="009009D5">
        <w:trPr>
          <w:trHeight w:val="273"/>
        </w:trPr>
        <w:tc>
          <w:tcPr>
            <w:tcW w:w="10465" w:type="dxa"/>
            <w:gridSpan w:val="4"/>
          </w:tcPr>
          <w:p w:rsidR="00BC53F4" w:rsidRPr="00B16D16" w:rsidRDefault="00AA1303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6D16">
              <w:rPr>
                <w:rFonts w:ascii="Times New Roman" w:eastAsia="Times New Roman" w:hAnsi="Times New Roman" w:cs="Times New Roman"/>
                <w:b/>
                <w:bCs/>
              </w:rPr>
              <w:t>Совещание</w:t>
            </w:r>
          </w:p>
        </w:tc>
      </w:tr>
      <w:tr w:rsidR="00BC53F4" w:rsidRPr="00B16D16" w:rsidTr="009009D5">
        <w:trPr>
          <w:trHeight w:val="623"/>
        </w:trPr>
        <w:tc>
          <w:tcPr>
            <w:tcW w:w="560" w:type="dxa"/>
          </w:tcPr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814" w:type="dxa"/>
          </w:tcPr>
          <w:p w:rsidR="00BC53F4" w:rsidRPr="00B16D16" w:rsidRDefault="004F4C14" w:rsidP="009009D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«Дифференциация в процессе обучения. Преподавание географии в выпускных 9, 11-х классах».</w:t>
            </w:r>
          </w:p>
        </w:tc>
        <w:tc>
          <w:tcPr>
            <w:tcW w:w="2149" w:type="dxa"/>
          </w:tcPr>
          <w:p w:rsidR="004F4C14" w:rsidRPr="00B16D16" w:rsidRDefault="004F4C1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Январь, 2026 г.</w:t>
            </w:r>
          </w:p>
          <w:p w:rsidR="00BC53F4" w:rsidRPr="00B16D16" w:rsidRDefault="004F4C1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  <w:i/>
                <w:iCs/>
              </w:rPr>
              <w:t>на базе МАОУ СОШ № 16</w:t>
            </w:r>
          </w:p>
        </w:tc>
        <w:tc>
          <w:tcPr>
            <w:tcW w:w="1938" w:type="dxa"/>
          </w:tcPr>
          <w:p w:rsidR="00C254D8" w:rsidRPr="00B16D16" w:rsidRDefault="00C254D8" w:rsidP="00C254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Лушина Л.С.</w:t>
            </w:r>
          </w:p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53F4" w:rsidRPr="00B16D16" w:rsidTr="009009D5">
        <w:trPr>
          <w:trHeight w:val="348"/>
        </w:trPr>
        <w:tc>
          <w:tcPr>
            <w:tcW w:w="10465" w:type="dxa"/>
            <w:gridSpan w:val="4"/>
          </w:tcPr>
          <w:p w:rsidR="00BC53F4" w:rsidRPr="00B16D16" w:rsidRDefault="00AA1303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6D16">
              <w:rPr>
                <w:rFonts w:ascii="Times New Roman" w:eastAsia="Times New Roman" w:hAnsi="Times New Roman" w:cs="Times New Roman"/>
                <w:b/>
                <w:bCs/>
              </w:rPr>
              <w:t>Совещание</w:t>
            </w:r>
          </w:p>
        </w:tc>
      </w:tr>
      <w:tr w:rsidR="00BC53F4" w:rsidRPr="00B16D16" w:rsidTr="009009D5">
        <w:trPr>
          <w:trHeight w:val="585"/>
        </w:trPr>
        <w:tc>
          <w:tcPr>
            <w:tcW w:w="560" w:type="dxa"/>
          </w:tcPr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814" w:type="dxa"/>
          </w:tcPr>
          <w:p w:rsidR="00BC53F4" w:rsidRPr="00B16D16" w:rsidRDefault="009009D5" w:rsidP="00900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B16D16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«Приемы подготовки выпускников к итоговой аттестации».</w:t>
            </w:r>
          </w:p>
        </w:tc>
        <w:tc>
          <w:tcPr>
            <w:tcW w:w="2149" w:type="dxa"/>
          </w:tcPr>
          <w:p w:rsidR="00D63E86" w:rsidRPr="00B16D16" w:rsidRDefault="00D63E86" w:rsidP="00D63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Март, 2026 г.</w:t>
            </w:r>
          </w:p>
          <w:p w:rsidR="00BC53F4" w:rsidRPr="00B16D16" w:rsidRDefault="00D63E86" w:rsidP="00D63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B16D16">
              <w:rPr>
                <w:rFonts w:ascii="Times New Roman" w:eastAsia="Times New Roman" w:hAnsi="Times New Roman" w:cs="Times New Roman"/>
                <w:i/>
                <w:iCs/>
              </w:rPr>
              <w:t>на базе МАОУ СОШ № 16</w:t>
            </w:r>
          </w:p>
        </w:tc>
        <w:tc>
          <w:tcPr>
            <w:tcW w:w="1938" w:type="dxa"/>
          </w:tcPr>
          <w:p w:rsidR="00C254D8" w:rsidRPr="00B16D16" w:rsidRDefault="00C254D8" w:rsidP="00C254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6D16">
              <w:rPr>
                <w:rFonts w:ascii="Times New Roman" w:eastAsia="Times New Roman" w:hAnsi="Times New Roman" w:cs="Times New Roman"/>
              </w:rPr>
              <w:t>Лушина Л.С.</w:t>
            </w:r>
          </w:p>
          <w:p w:rsidR="00BC53F4" w:rsidRPr="00B16D16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C53F4" w:rsidRPr="00BC53F4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486FD3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Руководитель: </w:t>
      </w:r>
      <w:r w:rsidR="00486FD3">
        <w:rPr>
          <w:rFonts w:ascii="Times New Roman" w:eastAsia="Times New Roman" w:hAnsi="Times New Roman" w:cs="Times New Roman"/>
          <w:b/>
          <w:i/>
          <w:sz w:val="24"/>
          <w:szCs w:val="24"/>
        </w:rPr>
        <w:t>Лушина Любовь Сергеевна</w:t>
      </w: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учитель географии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D63E86">
        <w:rPr>
          <w:rFonts w:ascii="Times New Roman" w:eastAsia="Times New Roman" w:hAnsi="Times New Roman" w:cs="Times New Roman"/>
          <w:i/>
          <w:sz w:val="24"/>
          <w:szCs w:val="24"/>
        </w:rPr>
        <w:t>СОШ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№ 1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6.</w:t>
      </w:r>
    </w:p>
    <w:sectPr w:rsidR="00A86020" w:rsidRPr="00486F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862" w:rsidRDefault="00FD5862">
      <w:pPr>
        <w:spacing w:after="0" w:line="240" w:lineRule="auto"/>
      </w:pPr>
      <w:r>
        <w:separator/>
      </w:r>
    </w:p>
  </w:endnote>
  <w:endnote w:type="continuationSeparator" w:id="0">
    <w:p w:rsidR="00FD5862" w:rsidRDefault="00FD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862" w:rsidRDefault="00FD5862">
      <w:pPr>
        <w:spacing w:after="0" w:line="240" w:lineRule="auto"/>
      </w:pPr>
      <w:r>
        <w:separator/>
      </w:r>
    </w:p>
  </w:footnote>
  <w:footnote w:type="continuationSeparator" w:id="0">
    <w:p w:rsidR="00FD5862" w:rsidRDefault="00FD5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93ED0"/>
    <w:rsid w:val="000D4B9C"/>
    <w:rsid w:val="000E7499"/>
    <w:rsid w:val="00161A65"/>
    <w:rsid w:val="001C2EC9"/>
    <w:rsid w:val="001E4871"/>
    <w:rsid w:val="002B4C08"/>
    <w:rsid w:val="002C1623"/>
    <w:rsid w:val="002E3032"/>
    <w:rsid w:val="00467A12"/>
    <w:rsid w:val="0047241A"/>
    <w:rsid w:val="00472EF3"/>
    <w:rsid w:val="00486FD3"/>
    <w:rsid w:val="004D02ED"/>
    <w:rsid w:val="004F4C14"/>
    <w:rsid w:val="00546E98"/>
    <w:rsid w:val="005832DB"/>
    <w:rsid w:val="005B088B"/>
    <w:rsid w:val="005B099E"/>
    <w:rsid w:val="00630DFF"/>
    <w:rsid w:val="00637A6B"/>
    <w:rsid w:val="00675632"/>
    <w:rsid w:val="0069063B"/>
    <w:rsid w:val="007105A8"/>
    <w:rsid w:val="00720439"/>
    <w:rsid w:val="00754D1F"/>
    <w:rsid w:val="00784757"/>
    <w:rsid w:val="007D2833"/>
    <w:rsid w:val="007D45D0"/>
    <w:rsid w:val="00851CC2"/>
    <w:rsid w:val="009009D5"/>
    <w:rsid w:val="0092665D"/>
    <w:rsid w:val="009378CC"/>
    <w:rsid w:val="00997BC7"/>
    <w:rsid w:val="00A81FAE"/>
    <w:rsid w:val="00A86020"/>
    <w:rsid w:val="00AA1303"/>
    <w:rsid w:val="00AE35DA"/>
    <w:rsid w:val="00B16D16"/>
    <w:rsid w:val="00B239F7"/>
    <w:rsid w:val="00BC53F4"/>
    <w:rsid w:val="00C15C2F"/>
    <w:rsid w:val="00C254D8"/>
    <w:rsid w:val="00C73392"/>
    <w:rsid w:val="00CE6D6E"/>
    <w:rsid w:val="00D51151"/>
    <w:rsid w:val="00D63E86"/>
    <w:rsid w:val="00E21BB7"/>
    <w:rsid w:val="00E3353D"/>
    <w:rsid w:val="00E36306"/>
    <w:rsid w:val="00E60C0A"/>
    <w:rsid w:val="00EB794D"/>
    <w:rsid w:val="00EC17AB"/>
    <w:rsid w:val="00EF5E48"/>
    <w:rsid w:val="00F03552"/>
    <w:rsid w:val="00FD5862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0FDB2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B16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16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26</cp:revision>
  <cp:lastPrinted>2025-09-01T12:02:00Z</cp:lastPrinted>
  <dcterms:created xsi:type="dcterms:W3CDTF">2025-07-10T14:38:00Z</dcterms:created>
  <dcterms:modified xsi:type="dcterms:W3CDTF">2025-09-01T12:03:00Z</dcterms:modified>
</cp:coreProperties>
</file>